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3C9A0" w14:textId="56F8706C" w:rsidR="0002416B" w:rsidRDefault="000C16E8" w:rsidP="000C16E8">
      <w:pPr>
        <w:ind w:left="357" w:hanging="357"/>
        <w:rPr>
          <w:color w:val="FF0000"/>
        </w:rPr>
      </w:pPr>
      <w:r>
        <w:rPr>
          <w:color w:val="FF0000"/>
        </w:rPr>
        <w:t>1.</w:t>
      </w:r>
      <w:r>
        <w:rPr>
          <w:color w:val="FF0000"/>
        </w:rPr>
        <w:tab/>
      </w:r>
      <w:r w:rsidR="0002416B" w:rsidRPr="00FD06E9">
        <w:rPr>
          <w:color w:val="FF0000"/>
        </w:rPr>
        <w:t xml:space="preserve">Voeg elk van die volgende vormvelde na die </w:t>
      </w:r>
      <w:r w:rsidR="0002416B" w:rsidRPr="00FD06E9">
        <w:rPr>
          <w:b/>
          <w:bCs/>
          <w:color w:val="FF0000"/>
        </w:rPr>
        <w:t>&gt;</w:t>
      </w:r>
      <w:r>
        <w:rPr>
          <w:b/>
          <w:bCs/>
          <w:color w:val="FF0000"/>
        </w:rPr>
        <w:t>&gt;</w:t>
      </w:r>
      <w:r w:rsidR="0002416B" w:rsidRPr="00FD06E9">
        <w:rPr>
          <w:color w:val="FF0000"/>
        </w:rPr>
        <w:t xml:space="preserve"> in</w:t>
      </w:r>
      <w:r>
        <w:rPr>
          <w:color w:val="FF0000"/>
        </w:rPr>
        <w:t>:</w:t>
      </w:r>
    </w:p>
    <w:p w14:paraId="1838FF5D" w14:textId="77777777" w:rsidR="000C16E8" w:rsidRPr="00FD06E9" w:rsidRDefault="000C16E8" w:rsidP="000C16E8">
      <w:pPr>
        <w:shd w:val="clear" w:color="auto" w:fill="A5C9EB" w:themeFill="text2" w:themeFillTint="40"/>
        <w:rPr>
          <w:color w:val="FF0000"/>
        </w:rPr>
      </w:pPr>
    </w:p>
    <w:p w14:paraId="03B8ABAB" w14:textId="1F32EF50" w:rsidR="0002416B" w:rsidRDefault="0002416B">
      <w:r>
        <w:t xml:space="preserve">Teksveld om </w:t>
      </w:r>
      <w:r w:rsidR="00107C93">
        <w:t xml:space="preserve">’n </w:t>
      </w:r>
      <w:r>
        <w:t>naam in te tik</w:t>
      </w:r>
      <w:r>
        <w:tab/>
      </w:r>
      <w:r>
        <w:tab/>
      </w:r>
      <w:r w:rsidR="00E37540">
        <w:tab/>
      </w:r>
      <w:r>
        <w:tab/>
      </w:r>
      <w:r w:rsidR="000C16E8">
        <w:t>&gt;</w:t>
      </w:r>
      <w:r>
        <w:t>&gt;</w:t>
      </w:r>
      <w:r w:rsidR="000C16E8">
        <w:t xml:space="preserve"> </w:t>
      </w:r>
    </w:p>
    <w:p w14:paraId="6F04CFAD" w14:textId="1E68D11F" w:rsidR="0002416B" w:rsidRDefault="0002416B">
      <w:r>
        <w:t>Check Box</w:t>
      </w:r>
      <w:r w:rsidR="00E37540">
        <w:t xml:space="preserve"> om ’n item te kies of merk</w:t>
      </w:r>
      <w:r w:rsidR="00E37540">
        <w:tab/>
      </w:r>
      <w:r w:rsidR="00E37540">
        <w:tab/>
      </w:r>
      <w:r w:rsidR="00E37540">
        <w:tab/>
      </w:r>
      <w:r>
        <w:t>&gt;</w:t>
      </w:r>
      <w:r w:rsidR="000C16E8">
        <w:t>&gt;</w:t>
      </w:r>
      <w:r w:rsidR="00053E0F">
        <w:t xml:space="preserve"> </w:t>
      </w:r>
    </w:p>
    <w:p w14:paraId="6B4DFD80" w14:textId="362B5C11" w:rsidR="0002416B" w:rsidRDefault="0002416B">
      <w:r>
        <w:t xml:space="preserve">Drop-Down waaruit mens een item </w:t>
      </w:r>
      <w:r w:rsidR="00E37540">
        <w:t xml:space="preserve">(uit ’n lys) </w:t>
      </w:r>
      <w:r>
        <w:t>kan kies</w:t>
      </w:r>
      <w:r>
        <w:tab/>
        <w:t>&gt;</w:t>
      </w:r>
      <w:r w:rsidR="000C16E8">
        <w:t>&gt;</w:t>
      </w:r>
      <w:r w:rsidR="00053E0F">
        <w:t xml:space="preserve"> </w:t>
      </w:r>
    </w:p>
    <w:p w14:paraId="075D6CA3" w14:textId="77777777" w:rsidR="00FD06E9" w:rsidRDefault="00FD06E9" w:rsidP="000C16E8">
      <w:pPr>
        <w:shd w:val="clear" w:color="auto" w:fill="A5C9EB" w:themeFill="text2" w:themeFillTint="40"/>
        <w:rPr>
          <w:color w:val="FF0000"/>
        </w:rPr>
      </w:pPr>
    </w:p>
    <w:p w14:paraId="1A44AC47" w14:textId="15C647EA" w:rsidR="00FD06E9" w:rsidRDefault="000C16E8" w:rsidP="000C16E8">
      <w:pPr>
        <w:ind w:left="357" w:hanging="357"/>
        <w:rPr>
          <w:color w:val="FF0000"/>
        </w:rPr>
      </w:pPr>
      <w:r>
        <w:rPr>
          <w:color w:val="FF0000"/>
        </w:rPr>
        <w:t>2.</w:t>
      </w:r>
      <w:r>
        <w:rPr>
          <w:color w:val="FF0000"/>
        </w:rPr>
        <w:tab/>
      </w:r>
      <w:r w:rsidR="00FD06E9" w:rsidRPr="00FD06E9">
        <w:rPr>
          <w:color w:val="FF0000"/>
        </w:rPr>
        <w:t xml:space="preserve">Regsklik nou op die Drop-Down-veld, kies </w:t>
      </w:r>
      <w:r w:rsidR="00FD06E9" w:rsidRPr="000C16E8">
        <w:rPr>
          <w:i/>
          <w:iCs/>
          <w:color w:val="FF0000"/>
        </w:rPr>
        <w:t>Properties</w:t>
      </w:r>
      <w:r w:rsidR="00FD06E9" w:rsidRPr="00FD06E9">
        <w:rPr>
          <w:color w:val="FF0000"/>
        </w:rPr>
        <w:t xml:space="preserve"> en voeg die volgende items in: blou, groen, rooi</w:t>
      </w:r>
      <w:r>
        <w:rPr>
          <w:color w:val="FF0000"/>
        </w:rPr>
        <w:t>.</w:t>
      </w:r>
      <w:r w:rsidR="00C713EC">
        <w:rPr>
          <w:color w:val="FF0000"/>
        </w:rPr>
        <w:t xml:space="preserve"> </w:t>
      </w:r>
    </w:p>
    <w:p w14:paraId="08BE2155" w14:textId="3F4DC789" w:rsidR="00FD06E9" w:rsidRDefault="004021F2" w:rsidP="004021F2">
      <w:pPr>
        <w:ind w:left="357"/>
        <w:rPr>
          <w:color w:val="FF0000"/>
        </w:rPr>
      </w:pPr>
      <w:r w:rsidRPr="004021F2">
        <w:rPr>
          <w:noProof/>
          <w:color w:val="FF0000"/>
        </w:rPr>
        <w:drawing>
          <wp:inline distT="0" distB="0" distL="0" distR="0" wp14:anchorId="346E9245" wp14:editId="7817ACD1">
            <wp:extent cx="2319932" cy="2232000"/>
            <wp:effectExtent l="0" t="0" r="4445" b="0"/>
            <wp:docPr id="16693173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931734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19932" cy="22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21F2">
        <w:rPr>
          <w:color w:val="FF0000"/>
        </w:rPr>
        <w:t xml:space="preserve"> </w:t>
      </w:r>
    </w:p>
    <w:p w14:paraId="739AC8A6" w14:textId="6DDBCBBC" w:rsidR="00FD06E9" w:rsidRDefault="000C16E8" w:rsidP="004021F2">
      <w:pPr>
        <w:spacing w:before="240"/>
        <w:ind w:left="357" w:hanging="357"/>
        <w:rPr>
          <w:color w:val="FF0000"/>
        </w:rPr>
      </w:pPr>
      <w:r>
        <w:rPr>
          <w:color w:val="FF0000"/>
        </w:rPr>
        <w:t>3.</w:t>
      </w:r>
      <w:r>
        <w:rPr>
          <w:color w:val="FF0000"/>
        </w:rPr>
        <w:tab/>
      </w:r>
      <w:r w:rsidR="00FD06E9">
        <w:rPr>
          <w:color w:val="FF0000"/>
        </w:rPr>
        <w:t xml:space="preserve">Om die vormvelde reg </w:t>
      </w:r>
      <w:r w:rsidR="00FD06E9" w:rsidRPr="00EE1797">
        <w:rPr>
          <w:color w:val="FF0000"/>
        </w:rPr>
        <w:t>te laat werk, beskerm</w:t>
      </w:r>
      <w:r w:rsidR="00FD06E9">
        <w:rPr>
          <w:color w:val="FF0000"/>
        </w:rPr>
        <w:t xml:space="preserve"> die dokument. (Jy hoef nie ’n wagwoord in te tik nie</w:t>
      </w:r>
      <w:r w:rsidR="00C713EC">
        <w:rPr>
          <w:color w:val="FF0000"/>
        </w:rPr>
        <w:t xml:space="preserve"> – klik net op </w:t>
      </w:r>
      <w:r w:rsidR="00C713EC">
        <w:rPr>
          <w:i/>
          <w:iCs/>
          <w:color w:val="FF0000"/>
        </w:rPr>
        <w:t>OK</w:t>
      </w:r>
      <w:r w:rsidR="00C713EC">
        <w:rPr>
          <w:color w:val="FF0000"/>
        </w:rPr>
        <w:t xml:space="preserve"> in die</w:t>
      </w:r>
      <w:r w:rsidR="00AB0CB4">
        <w:rPr>
          <w:color w:val="FF0000"/>
        </w:rPr>
        <w:t xml:space="preserve"> dialooghokkie</w:t>
      </w:r>
      <w:r w:rsidR="00FD06E9">
        <w:rPr>
          <w:color w:val="FF0000"/>
        </w:rPr>
        <w:t>.)</w:t>
      </w:r>
    </w:p>
    <w:p w14:paraId="330EEB3D" w14:textId="2423DADE" w:rsidR="00FD06E9" w:rsidRDefault="000C16E8" w:rsidP="000C16E8">
      <w:pPr>
        <w:ind w:left="357" w:hanging="357"/>
        <w:rPr>
          <w:color w:val="FF0000"/>
        </w:rPr>
      </w:pPr>
      <w:r>
        <w:rPr>
          <w:color w:val="FF0000"/>
        </w:rPr>
        <w:t>4.</w:t>
      </w:r>
      <w:r>
        <w:rPr>
          <w:color w:val="FF0000"/>
        </w:rPr>
        <w:tab/>
        <w:t>Tik nou waardes</w:t>
      </w:r>
      <w:r w:rsidR="00AB0CB4">
        <w:rPr>
          <w:color w:val="FF0000"/>
        </w:rPr>
        <w:t xml:space="preserve"> van jou eie keuse</w:t>
      </w:r>
      <w:r>
        <w:rPr>
          <w:color w:val="FF0000"/>
        </w:rPr>
        <w:t xml:space="preserve"> in die vormvelde boaan die dokument in. (Kan jy sien dat jy net die velde kan </w:t>
      </w:r>
      <w:r w:rsidR="00AB0CB4">
        <w:rPr>
          <w:color w:val="FF0000"/>
        </w:rPr>
        <w:t xml:space="preserve">gebruik </w:t>
      </w:r>
      <w:r>
        <w:rPr>
          <w:color w:val="FF0000"/>
        </w:rPr>
        <w:t>en geen ander veranderinge aan die dokument kan aanbring nie?)</w:t>
      </w:r>
    </w:p>
    <w:p w14:paraId="1C9C87CE" w14:textId="77777777" w:rsidR="00DB4C13" w:rsidRPr="00FD06E9" w:rsidRDefault="00DB4C13" w:rsidP="000C16E8">
      <w:pPr>
        <w:ind w:left="357" w:hanging="357"/>
        <w:rPr>
          <w:color w:val="FF0000"/>
        </w:rPr>
      </w:pPr>
    </w:p>
    <w:sectPr w:rsidR="00DB4C13" w:rsidRPr="00FD06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4B3"/>
    <w:rsid w:val="0002416B"/>
    <w:rsid w:val="00053E0F"/>
    <w:rsid w:val="00086B83"/>
    <w:rsid w:val="000C16E8"/>
    <w:rsid w:val="000D7A4E"/>
    <w:rsid w:val="00107C93"/>
    <w:rsid w:val="001A60C8"/>
    <w:rsid w:val="001F4B19"/>
    <w:rsid w:val="002E4F91"/>
    <w:rsid w:val="004021F2"/>
    <w:rsid w:val="00442C09"/>
    <w:rsid w:val="004D7472"/>
    <w:rsid w:val="00573EE7"/>
    <w:rsid w:val="005E6921"/>
    <w:rsid w:val="0060315C"/>
    <w:rsid w:val="00676782"/>
    <w:rsid w:val="00692EF1"/>
    <w:rsid w:val="007A53C6"/>
    <w:rsid w:val="007E68C2"/>
    <w:rsid w:val="008324B3"/>
    <w:rsid w:val="00860924"/>
    <w:rsid w:val="00885102"/>
    <w:rsid w:val="008E7652"/>
    <w:rsid w:val="0091029F"/>
    <w:rsid w:val="00A63890"/>
    <w:rsid w:val="00A6500B"/>
    <w:rsid w:val="00A8149C"/>
    <w:rsid w:val="00AB0CB4"/>
    <w:rsid w:val="00BD17A5"/>
    <w:rsid w:val="00BD2FB5"/>
    <w:rsid w:val="00C04686"/>
    <w:rsid w:val="00C3606C"/>
    <w:rsid w:val="00C67E6B"/>
    <w:rsid w:val="00C713EC"/>
    <w:rsid w:val="00CF59E1"/>
    <w:rsid w:val="00DB12E7"/>
    <w:rsid w:val="00DB285D"/>
    <w:rsid w:val="00DB4C13"/>
    <w:rsid w:val="00DE0BB8"/>
    <w:rsid w:val="00E37540"/>
    <w:rsid w:val="00EE1797"/>
    <w:rsid w:val="00F11EFE"/>
    <w:rsid w:val="00F55A98"/>
    <w:rsid w:val="00FB19B2"/>
    <w:rsid w:val="00FD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34913"/>
  <w15:chartTrackingRefBased/>
  <w15:docId w15:val="{D7828D69-6DAD-42AC-B9F4-645106628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EE7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24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24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24B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24B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24B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24B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24B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24B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24B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324B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24B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24B3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24B3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24B3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24B3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24B3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24B3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24B3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8324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24B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24B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24B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8324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24B3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8324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24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24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24B3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8324B3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E37540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1D96D-3D6C-4209-BA60-B2B71E915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Grant Robinson</cp:lastModifiedBy>
  <cp:revision>3</cp:revision>
  <dcterms:created xsi:type="dcterms:W3CDTF">2025-05-19T12:49:00Z</dcterms:created>
  <dcterms:modified xsi:type="dcterms:W3CDTF">2025-05-19T14:37:00Z</dcterms:modified>
</cp:coreProperties>
</file>